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Электрод-пуговка 6 мм; 2,4 мм   ЕМ119-2,4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 коагуляции ткани в форме пуговки
Общая длина включая штекер и рабочую часть, 70 мм		
Размер рабочей части, диаметр 6 мм 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 нержавеющая 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908307">
    <w:multiLevelType w:val="hybridMultilevel"/>
    <w:lvl w:ilvl="0" w:tplc="758335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2908307">
    <w:abstractNumId w:val="329083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